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A8" w:rsidRDefault="00EC60A8">
      <w:bookmarkStart w:id="0" w:name="_GoBack"/>
      <w:bookmarkEnd w:id="0"/>
    </w:p>
    <w:p w:rsidR="00071F9C" w:rsidRPr="009769F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</w:t>
      </w:r>
      <w:proofErr w:type="spellStart"/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пријав</w:t>
      </w:r>
      <w:proofErr w:type="spellEnd"/>
      <w:r w:rsidR="00342D38" w:rsidRPr="009769FC">
        <w:rPr>
          <w:rFonts w:ascii="Times New Roman" w:hAnsi="Times New Roman" w:cs="Times New Roman"/>
          <w:b/>
          <w:sz w:val="24"/>
          <w:szCs w:val="24"/>
        </w:rPr>
        <w:t>a</w:t>
      </w:r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јавни конкурс за попуњавање </w:t>
      </w:r>
      <w:proofErr w:type="spellStart"/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</w:t>
      </w:r>
      <w:r w:rsidR="00BA6A70"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proofErr w:type="spellEnd"/>
      <w:r w:rsidR="00BA6A70"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8 (осам)</w:t>
      </w:r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</w:t>
      </w:r>
      <w:r w:rsidR="00BA6A70"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BA6A70"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26</w:t>
      </w:r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BA6A70"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5B66B9" w:rsidRPr="009769FC">
        <w:rPr>
          <w:rFonts w:ascii="Times New Roman" w:hAnsi="Times New Roman" w:cs="Times New Roman"/>
          <w:b/>
          <w:sz w:val="24"/>
          <w:szCs w:val="24"/>
        </w:rPr>
        <w:t>1</w:t>
      </w:r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5B66B9" w:rsidRPr="009769FC">
        <w:rPr>
          <w:rFonts w:ascii="Times New Roman" w:hAnsi="Times New Roman" w:cs="Times New Roman"/>
          <w:b/>
          <w:sz w:val="24"/>
          <w:szCs w:val="24"/>
        </w:rPr>
        <w:t>3</w:t>
      </w:r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BA6A70"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06.</w:t>
      </w:r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5B66B9" w:rsidRPr="009769FC">
        <w:rPr>
          <w:rFonts w:ascii="Times New Roman" w:hAnsi="Times New Roman" w:cs="Times New Roman"/>
          <w:b/>
          <w:sz w:val="24"/>
          <w:szCs w:val="24"/>
        </w:rPr>
        <w:t>1</w:t>
      </w:r>
      <w:r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="009769FC" w:rsidRPr="009769F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071F9C" w:rsidRPr="009769FC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="00506E36"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9769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BA6A70" w:rsidRPr="009769FC">
        <w:rPr>
          <w:rFonts w:ascii="Times New Roman" w:hAnsi="Times New Roman" w:cs="Times New Roman"/>
          <w:sz w:val="24"/>
          <w:szCs w:val="24"/>
          <w:lang w:val="sr-Cyrl-RS"/>
        </w:rPr>
        <w:t>Систем администратор базе података, звање сарадник, у Одсеку за пројектовање и имплементацију, Одељење за информационе системе и регистре, Сектор за развој информацион</w:t>
      </w:r>
      <w:r w:rsidR="009769FC" w:rsidRPr="009769FC">
        <w:rPr>
          <w:rFonts w:ascii="Times New Roman" w:hAnsi="Times New Roman" w:cs="Times New Roman"/>
          <w:sz w:val="24"/>
          <w:szCs w:val="24"/>
          <w:lang w:val="sr-Cyrl-RS"/>
        </w:rPr>
        <w:t>их система и електронске управе</w:t>
      </w:r>
      <w:r w:rsidRPr="009769F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5B66B9" w:rsidRPr="009769FC" w:rsidRDefault="00BA6A70" w:rsidP="00BA6A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</w:rPr>
        <w:t>52Ј2605211И01</w:t>
      </w:r>
    </w:p>
    <w:p w:rsidR="00BA6A70" w:rsidRPr="009769FC" w:rsidRDefault="00BA6A70" w:rsidP="00BA6A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9FC">
        <w:rPr>
          <w:rFonts w:ascii="Times New Roman" w:hAnsi="Times New Roman" w:cs="Times New Roman"/>
          <w:sz w:val="24"/>
          <w:szCs w:val="24"/>
        </w:rPr>
        <w:t>52Ј2605211И02</w:t>
      </w:r>
    </w:p>
    <w:p w:rsidR="00CC00A0" w:rsidRPr="009769FC" w:rsidRDefault="00CC00A0" w:rsidP="00CC00A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A70" w:rsidRPr="009769FC" w:rsidRDefault="00BA6A70" w:rsidP="005B66B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бр. 2. - Систем администратор информационих система и технологија, звање сарадник, у Групи за обезбеђивање квалитета, Сектор за развој информационих система и електронске управе:</w:t>
      </w:r>
    </w:p>
    <w:p w:rsidR="00BA6A70" w:rsidRPr="009769FC" w:rsidRDefault="00BA6A70" w:rsidP="00BA6A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769FC">
        <w:rPr>
          <w:rFonts w:ascii="Times New Roman" w:hAnsi="Times New Roman" w:cs="Times New Roman"/>
          <w:sz w:val="24"/>
          <w:szCs w:val="24"/>
        </w:rPr>
        <w:t>1.</w:t>
      </w:r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9769FC">
        <w:rPr>
          <w:rFonts w:ascii="Times New Roman" w:hAnsi="Times New Roman" w:cs="Times New Roman"/>
          <w:sz w:val="24"/>
          <w:szCs w:val="24"/>
        </w:rPr>
        <w:t>52Ј2605212И01</w:t>
      </w:r>
    </w:p>
    <w:p w:rsidR="00BA6A70" w:rsidRPr="009769FC" w:rsidRDefault="00BA6A70" w:rsidP="00BA6A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769FC">
        <w:rPr>
          <w:rFonts w:ascii="Times New Roman" w:hAnsi="Times New Roman" w:cs="Times New Roman"/>
          <w:sz w:val="24"/>
          <w:szCs w:val="24"/>
        </w:rPr>
        <w:t>2.</w:t>
      </w:r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9769FC">
        <w:rPr>
          <w:rFonts w:ascii="Times New Roman" w:hAnsi="Times New Roman" w:cs="Times New Roman"/>
          <w:sz w:val="24"/>
          <w:szCs w:val="24"/>
        </w:rPr>
        <w:t>52Ј2605212И02</w:t>
      </w:r>
    </w:p>
    <w:p w:rsidR="00BA6A70" w:rsidRPr="009769FC" w:rsidRDefault="009769FC" w:rsidP="00BA6A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769FC">
        <w:rPr>
          <w:rFonts w:ascii="Times New Roman" w:hAnsi="Times New Roman" w:cs="Times New Roman"/>
          <w:sz w:val="24"/>
          <w:szCs w:val="24"/>
        </w:rPr>
        <w:t>3.    52Ј2605212И05</w:t>
      </w:r>
    </w:p>
    <w:p w:rsidR="005B66B9" w:rsidRPr="009769FC" w:rsidRDefault="00BA6A70" w:rsidP="005B66B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BA6A70" w:rsidRPr="009769FC" w:rsidRDefault="00BA6A70" w:rsidP="005B66B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бр, 3, - Инжењер за безбедност мрежне инфраструктуре, звање самостални саветник, у Одсеку за развој и одржавање мреже, Одељење за рачунарске комуникације, управљање мрежама и интернет технологије, Сектор </w:t>
      </w:r>
      <w:proofErr w:type="spellStart"/>
      <w:r w:rsidRPr="009769FC">
        <w:rPr>
          <w:rFonts w:ascii="Times New Roman" w:hAnsi="Times New Roman" w:cs="Times New Roman"/>
          <w:sz w:val="24"/>
          <w:szCs w:val="24"/>
          <w:lang w:val="sr-Cyrl-RS"/>
        </w:rPr>
        <w:t>зa</w:t>
      </w:r>
      <w:proofErr w:type="spellEnd"/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информационо-комуникациону инфраструктуру:</w:t>
      </w:r>
    </w:p>
    <w:p w:rsidR="00BA6A70" w:rsidRPr="009769FC" w:rsidRDefault="00BA6A70" w:rsidP="00BA6A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1.    52Ј2605213И01</w:t>
      </w:r>
    </w:p>
    <w:p w:rsidR="009769FC" w:rsidRPr="009769FC" w:rsidRDefault="009769F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9769FC" w:rsidRDefault="00BA6A70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бр. 4. - Техничар одржавања информационих система и технологија, звање референт, у Одсеку за развој и одржавање мреже, Одељење за рачунарске комуникације, управљање мрежама и интернет технологије, Сектор за информационо-</w:t>
      </w:r>
      <w:proofErr w:type="spellStart"/>
      <w:r w:rsidRPr="009769FC">
        <w:rPr>
          <w:rFonts w:ascii="Times New Roman" w:hAnsi="Times New Roman" w:cs="Times New Roman"/>
          <w:sz w:val="24"/>
          <w:szCs w:val="24"/>
          <w:lang w:val="sr-Cyrl-RS"/>
        </w:rPr>
        <w:t>комунукациону</w:t>
      </w:r>
      <w:proofErr w:type="spellEnd"/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 инфраструктуру</w:t>
      </w:r>
      <w:r w:rsidR="009C4BDA" w:rsidRPr="009769F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71F9C" w:rsidRPr="009769FC" w:rsidRDefault="00BA6A70" w:rsidP="00BA6A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52Ј2605214И01</w:t>
      </w:r>
    </w:p>
    <w:p w:rsidR="009769FC" w:rsidRPr="009769FC" w:rsidRDefault="009769FC" w:rsidP="00BA6A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A70" w:rsidRPr="009769FC" w:rsidRDefault="00BA6A70" w:rsidP="00BA6A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бр. 5. - Пројектант информатичке инфраструктуре у </w:t>
      </w:r>
      <w:proofErr w:type="spellStart"/>
      <w:r w:rsidRPr="009769FC">
        <w:rPr>
          <w:rFonts w:ascii="Times New Roman" w:hAnsi="Times New Roman" w:cs="Times New Roman"/>
          <w:sz w:val="24"/>
          <w:szCs w:val="24"/>
          <w:lang w:val="sr-Cyrl-RS"/>
        </w:rPr>
        <w:t>Data</w:t>
      </w:r>
      <w:proofErr w:type="spellEnd"/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 центрима, звање саветник, у Групи за </w:t>
      </w:r>
      <w:proofErr w:type="spellStart"/>
      <w:r w:rsidRPr="009769FC">
        <w:rPr>
          <w:rFonts w:ascii="Times New Roman" w:hAnsi="Times New Roman" w:cs="Times New Roman"/>
          <w:sz w:val="24"/>
          <w:szCs w:val="24"/>
          <w:lang w:val="sr-Cyrl-RS"/>
        </w:rPr>
        <w:t>Data</w:t>
      </w:r>
      <w:proofErr w:type="spellEnd"/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 центре и </w:t>
      </w:r>
      <w:proofErr w:type="spellStart"/>
      <w:r w:rsidRPr="009769FC">
        <w:rPr>
          <w:rFonts w:ascii="Times New Roman" w:hAnsi="Times New Roman" w:cs="Times New Roman"/>
          <w:sz w:val="24"/>
          <w:szCs w:val="24"/>
          <w:lang w:val="sr-Cyrl-RS"/>
        </w:rPr>
        <w:t>Government</w:t>
      </w:r>
      <w:proofErr w:type="spellEnd"/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769FC">
        <w:rPr>
          <w:rFonts w:ascii="Times New Roman" w:hAnsi="Times New Roman" w:cs="Times New Roman"/>
          <w:sz w:val="24"/>
          <w:szCs w:val="24"/>
          <w:lang w:val="sr-Cyrl-RS"/>
        </w:rPr>
        <w:t>Cloud</w:t>
      </w:r>
      <w:proofErr w:type="spellEnd"/>
      <w:r w:rsidRPr="009769FC">
        <w:rPr>
          <w:rFonts w:ascii="Times New Roman" w:hAnsi="Times New Roman" w:cs="Times New Roman"/>
          <w:sz w:val="24"/>
          <w:szCs w:val="24"/>
          <w:lang w:val="sr-Cyrl-RS"/>
        </w:rPr>
        <w:t xml:space="preserve"> у Сектору за информационо-комуникациону инфраструктуру</w:t>
      </w:r>
      <w:r w:rsidR="009C4BDA" w:rsidRPr="009769F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1.    52Ј2605215И01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2.    52Ј2605215И03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бр. 6. - Радно место за организацију и спровођење стручне подршке, звање сарадник, у Групи за стручну подршку примене стандардизације развоја информационо комуникационих технологија и електронске управе, Одељење за стандардизацију, сертификацију и смернице развоја, Сектор за стандардизацију и сертификацију: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1.    52Ј2605216И01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2.    52Ј2605216И04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3.    52Ј2605216И08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бр. 7. - Радно место за опште - правне послове, звање самостални саветник, Сектор за правне, кадровске, финансијске и административне послове: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1.    52Ј2605217И01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2.    52Ј2605217И02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бр. 8. - Радно место за аналитичке послове, звање саветник, у  Одсеку за анализу, планирање и имплементацију, Одељење за развој и координацију, Сектор за развој и међународну сарадњу и промоцију дигиталних, иновативних и креативних делатности: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1.    52Ј2605218И01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2.    52Ј2605218И03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3.    52Ј2605218И04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769FC">
        <w:rPr>
          <w:sz w:val="24"/>
          <w:szCs w:val="24"/>
        </w:rPr>
        <w:t xml:space="preserve"> </w:t>
      </w:r>
      <w:r w:rsidRPr="009769FC">
        <w:rPr>
          <w:sz w:val="24"/>
          <w:szCs w:val="24"/>
          <w:lang w:val="sr-Cyrl-RS"/>
        </w:rPr>
        <w:t xml:space="preserve">    </w:t>
      </w:r>
      <w:r w:rsidRPr="009769FC">
        <w:rPr>
          <w:rFonts w:ascii="Times New Roman" w:hAnsi="Times New Roman" w:cs="Times New Roman"/>
          <w:sz w:val="24"/>
          <w:szCs w:val="24"/>
          <w:lang w:val="sr-Cyrl-RS"/>
        </w:rPr>
        <w:t>52Ј2605218И06</w:t>
      </w:r>
    </w:p>
    <w:p w:rsidR="009C4BDA" w:rsidRPr="009769FC" w:rsidRDefault="009C4BDA" w:rsidP="009C4B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9769FC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69F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69F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69F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69F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69F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69F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69FC"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071F9C" w:rsidRPr="009769FC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9769FC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9769FC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9769FC" w:rsidRDefault="009769F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9FC">
        <w:rPr>
          <w:rFonts w:ascii="Times New Roman" w:hAnsi="Times New Roman" w:cs="Times New Roman"/>
          <w:sz w:val="24"/>
          <w:szCs w:val="24"/>
          <w:lang w:val="sr-Cyrl-RS"/>
        </w:rPr>
        <w:t>У Београду, 17</w:t>
      </w:r>
      <w:r w:rsidR="00071F9C" w:rsidRPr="009769FC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9C4BDA" w:rsidRPr="009769F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71F9C" w:rsidRPr="009769FC">
        <w:rPr>
          <w:rFonts w:ascii="Times New Roman" w:hAnsi="Times New Roman" w:cs="Times New Roman"/>
          <w:sz w:val="24"/>
          <w:szCs w:val="24"/>
          <w:lang w:val="sr-Cyrl-RS"/>
        </w:rPr>
        <w:t>.2020. године</w:t>
      </w:r>
    </w:p>
    <w:sectPr w:rsidR="00EC60A8" w:rsidRPr="00976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16CC0"/>
    <w:multiLevelType w:val="hybridMultilevel"/>
    <w:tmpl w:val="0DB88B6A"/>
    <w:lvl w:ilvl="0" w:tplc="F54C23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93C48"/>
    <w:multiLevelType w:val="hybridMultilevel"/>
    <w:tmpl w:val="7C4C0850"/>
    <w:lvl w:ilvl="0" w:tplc="5D9453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26824"/>
    <w:rsid w:val="00071F9C"/>
    <w:rsid w:val="00175350"/>
    <w:rsid w:val="00342D38"/>
    <w:rsid w:val="00393BA5"/>
    <w:rsid w:val="004F54A9"/>
    <w:rsid w:val="00506E36"/>
    <w:rsid w:val="005B66B9"/>
    <w:rsid w:val="009769FC"/>
    <w:rsid w:val="009C4BDA"/>
    <w:rsid w:val="00AE0D61"/>
    <w:rsid w:val="00BA6A70"/>
    <w:rsid w:val="00CC00A0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21779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Ружица Нелки</cp:lastModifiedBy>
  <cp:revision>11</cp:revision>
  <dcterms:created xsi:type="dcterms:W3CDTF">2019-10-14T10:51:00Z</dcterms:created>
  <dcterms:modified xsi:type="dcterms:W3CDTF">2021-06-17T09:24:00Z</dcterms:modified>
</cp:coreProperties>
</file>